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E6" w:rsidRDefault="002765E6" w:rsidP="002765E6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E6" w:rsidRDefault="002765E6" w:rsidP="002765E6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765E6" w:rsidRDefault="002765E6" w:rsidP="002765E6">
      <w:pPr>
        <w:rPr>
          <w:color w:val="FF0000"/>
        </w:rPr>
      </w:pPr>
      <w:r w:rsidRPr="00A176E2">
        <w:rPr>
          <w:b/>
        </w:rPr>
        <w:t>Autor:</w:t>
      </w:r>
      <w:r>
        <w:t xml:space="preserve"> Ing. Andrea </w:t>
      </w:r>
      <w:proofErr w:type="spellStart"/>
      <w:r>
        <w:t>Modrovská</w:t>
      </w:r>
      <w:proofErr w:type="spellEnd"/>
    </w:p>
    <w:p w:rsidR="002765E6" w:rsidRDefault="002765E6" w:rsidP="002765E6">
      <w:r w:rsidRPr="00A176E2">
        <w:rPr>
          <w:b/>
        </w:rPr>
        <w:t>Datum:</w:t>
      </w:r>
      <w:r w:rsidR="00EA2A37">
        <w:t xml:space="preserve"> 2</w:t>
      </w:r>
      <w:r>
        <w:t>1. května 2012</w:t>
      </w:r>
    </w:p>
    <w:p w:rsidR="002765E6" w:rsidRPr="00691D39" w:rsidRDefault="002765E6" w:rsidP="002765E6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AC4E20">
        <w:rPr>
          <w:rFonts w:ascii="Calibri" w:eastAsia="Times New Roman" w:hAnsi="Calibri" w:cs="Calibri"/>
          <w:color w:val="000000"/>
          <w:lang w:eastAsia="cs-CZ"/>
        </w:rPr>
        <w:t>VY_32_INOVACE_7.1.14</w:t>
      </w:r>
    </w:p>
    <w:p w:rsidR="002765E6" w:rsidRDefault="002765E6" w:rsidP="002765E6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2765E6" w:rsidRPr="00BC69BA" w:rsidRDefault="002765E6" w:rsidP="002765E6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FB49FB">
        <w:rPr>
          <w:rFonts w:ascii="Calibri" w:eastAsia="Times New Roman" w:hAnsi="Calibri" w:cs="Calibri"/>
          <w:b/>
          <w:color w:val="000000"/>
          <w:lang w:eastAsia="cs-CZ"/>
        </w:rPr>
        <w:t>Výpočet ceny výrobku</w:t>
      </w:r>
      <w:r w:rsidR="00BC69BA" w:rsidRPr="00BC69BA">
        <w:rPr>
          <w:rFonts w:ascii="Calibri" w:eastAsia="Times New Roman" w:hAnsi="Calibri" w:cs="Calibri"/>
          <w:b/>
          <w:color w:val="000000"/>
          <w:lang w:eastAsia="cs-CZ"/>
        </w:rPr>
        <w:t xml:space="preserve"> - pracovní list</w:t>
      </w:r>
    </w:p>
    <w:p w:rsidR="002765E6" w:rsidRDefault="002765E6" w:rsidP="002765E6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 </w:t>
      </w:r>
      <w:r w:rsidR="000A4CF8">
        <w:rPr>
          <w:rStyle w:val="datalabel"/>
        </w:rPr>
        <w:t>Stanovení ceny je z pohledu firmy důležitým prvkem pr</w:t>
      </w:r>
      <w:r w:rsidR="00124613">
        <w:rPr>
          <w:rStyle w:val="datalabel"/>
        </w:rPr>
        <w:t>odejnosti</w:t>
      </w:r>
      <w:r w:rsidR="000A4CF8">
        <w:rPr>
          <w:rStyle w:val="datalabel"/>
        </w:rPr>
        <w:t xml:space="preserve"> výrobku. Pracovní list slouží studentům k propočtu cen různých druhů výrobků.</w:t>
      </w: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tabs>
          <w:tab w:val="num" w:pos="720"/>
        </w:tabs>
      </w:pPr>
    </w:p>
    <w:p w:rsidR="002765E6" w:rsidRDefault="002765E6" w:rsidP="002765E6">
      <w:pPr>
        <w:rPr>
          <w:color w:val="000000"/>
        </w:rPr>
      </w:pPr>
    </w:p>
    <w:p w:rsidR="002765E6" w:rsidRDefault="002765E6" w:rsidP="002765E6">
      <w:pPr>
        <w:rPr>
          <w:color w:val="000000"/>
        </w:rPr>
        <w:sectPr w:rsidR="002765E6" w:rsidSect="00F00B0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rPr>
          <w:color w:val="000000"/>
        </w:rPr>
        <w:t>Pracovní list je autorsky vytvořen přímo pro učební materiál.</w:t>
      </w:r>
    </w:p>
    <w:p w:rsidR="00AF5469" w:rsidRPr="00FB49FB" w:rsidRDefault="00FB49FB" w:rsidP="00FB49FB">
      <w:pPr>
        <w:jc w:val="center"/>
        <w:rPr>
          <w:sz w:val="24"/>
          <w:szCs w:val="24"/>
        </w:rPr>
      </w:pPr>
      <w:r w:rsidRPr="00FB49F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Výpočet ceny výrobku - pracovní list</w:t>
      </w:r>
    </w:p>
    <w:p w:rsidR="00950F24" w:rsidRPr="00950F24" w:rsidRDefault="00950F24" w:rsidP="00950F24">
      <w:pPr>
        <w:rPr>
          <w:b/>
        </w:rPr>
      </w:pPr>
      <w:r w:rsidRPr="00950F24">
        <w:rPr>
          <w:b/>
        </w:rPr>
        <w:t>Příklad 1</w:t>
      </w:r>
    </w:p>
    <w:p w:rsidR="000724AC" w:rsidRDefault="00544104" w:rsidP="00950F24">
      <w:r>
        <w:t>Objem prodeje činil 50 000 ks, tržby dosáhly 1 560 000 Kč. Jaká byla cena daného zboží?</w:t>
      </w:r>
    </w:p>
    <w:p w:rsidR="00950F24" w:rsidRPr="000E0BEC" w:rsidRDefault="00950F24" w:rsidP="00950F24">
      <w:r w:rsidRPr="00950F24">
        <w:rPr>
          <w:b/>
        </w:rPr>
        <w:t>Příklad 2</w:t>
      </w:r>
    </w:p>
    <w:p w:rsidR="00DB4CF2" w:rsidRDefault="00DB4CF2" w:rsidP="00DB4CF2">
      <w:pPr>
        <w:jc w:val="both"/>
      </w:pPr>
      <w:r>
        <w:t>Konkurence prodává zmrzlinu za cenu 80 Kč/l, na výrobu 1 l je potřeba surovin za 47 Kč, náklady na mzdy činí 12 Kč, ostatní náklady 19 Kč. Vypočtěte, zda by se vyplatilo prodávat zmrzlinu za 75 Kč/l.</w:t>
      </w:r>
    </w:p>
    <w:p w:rsidR="000E0BEC" w:rsidRDefault="000E0BEC" w:rsidP="00DB4CF2">
      <w:pPr>
        <w:jc w:val="both"/>
        <w:rPr>
          <w:b/>
        </w:rPr>
      </w:pPr>
    </w:p>
    <w:p w:rsidR="00DB4CF2" w:rsidRPr="00CE47C8" w:rsidRDefault="00CE47C8" w:rsidP="00DB4CF2">
      <w:pPr>
        <w:jc w:val="both"/>
        <w:rPr>
          <w:b/>
        </w:rPr>
      </w:pPr>
      <w:r w:rsidRPr="00CE47C8">
        <w:rPr>
          <w:b/>
        </w:rPr>
        <w:t>Příklad 3</w:t>
      </w:r>
    </w:p>
    <w:p w:rsidR="00CE47C8" w:rsidRDefault="00CE47C8" w:rsidP="00DB4CF2">
      <w:pPr>
        <w:jc w:val="both"/>
      </w:pPr>
      <w:r>
        <w:t>Uvažujete o otevření jazykového (či jiného) kurzu pro veřejnost (studenty, děti ZŠ, MŠ). Uveďte, jaké náklady na provoz se budou vyskytovat a pokuste se stanovit cenu kurzu (na měsíc, rok…)</w:t>
      </w:r>
    </w:p>
    <w:p w:rsidR="00CE47C8" w:rsidRDefault="00CE47C8" w:rsidP="00DB4CF2">
      <w:pPr>
        <w:jc w:val="both"/>
      </w:pPr>
    </w:p>
    <w:p w:rsidR="000E0BEC" w:rsidRDefault="000E0BEC" w:rsidP="00DB4CF2">
      <w:pPr>
        <w:jc w:val="both"/>
      </w:pPr>
    </w:p>
    <w:p w:rsidR="00CE47C8" w:rsidRPr="005E0FA4" w:rsidRDefault="00CE47C8" w:rsidP="00DB4CF2">
      <w:pPr>
        <w:jc w:val="both"/>
        <w:rPr>
          <w:b/>
        </w:rPr>
      </w:pPr>
      <w:r w:rsidRPr="005E0FA4">
        <w:rPr>
          <w:b/>
        </w:rPr>
        <w:t>Příklad 4</w:t>
      </w:r>
    </w:p>
    <w:p w:rsidR="00CE47C8" w:rsidRDefault="005E0FA4" w:rsidP="00DB4CF2">
      <w:pPr>
        <w:jc w:val="both"/>
      </w:pPr>
      <w:r>
        <w:t xml:space="preserve">Průměrné příjmy podniku jsou 20 900 Kč. Objem prodávaného množství je 380 ks. </w:t>
      </w:r>
    </w:p>
    <w:p w:rsidR="00A605C3" w:rsidRDefault="005E0FA4" w:rsidP="00DB4CF2">
      <w:pPr>
        <w:jc w:val="both"/>
      </w:pPr>
      <w:r>
        <w:t>a) Jaká je cena zboží?</w:t>
      </w:r>
    </w:p>
    <w:p w:rsidR="005E0FA4" w:rsidRDefault="005E0FA4" w:rsidP="00DB4CF2">
      <w:pPr>
        <w:jc w:val="both"/>
      </w:pPr>
      <w:r>
        <w:t>b) Jaké jsou celkové příjmy?</w:t>
      </w:r>
    </w:p>
    <w:p w:rsidR="000E0BEC" w:rsidRDefault="000E0BEC" w:rsidP="00DB4CF2">
      <w:pPr>
        <w:jc w:val="both"/>
      </w:pPr>
    </w:p>
    <w:p w:rsidR="005E0FA4" w:rsidRPr="009824F8" w:rsidRDefault="005E0FA4" w:rsidP="00DB4CF2">
      <w:pPr>
        <w:jc w:val="both"/>
        <w:rPr>
          <w:b/>
        </w:rPr>
      </w:pPr>
      <w:r w:rsidRPr="009824F8">
        <w:rPr>
          <w:b/>
        </w:rPr>
        <w:t>Příklad 5</w:t>
      </w:r>
    </w:p>
    <w:p w:rsidR="005E0FA4" w:rsidRDefault="005E0FA4" w:rsidP="009824F8">
      <w:pPr>
        <w:spacing w:line="240" w:lineRule="auto"/>
        <w:jc w:val="both"/>
      </w:pPr>
      <w:r>
        <w:t>Uveďte, ve kterém obchodě je nejvýhodnější cena výrobku:</w:t>
      </w:r>
    </w:p>
    <w:p w:rsidR="000724AC" w:rsidRDefault="005E0FA4" w:rsidP="009824F8">
      <w:pPr>
        <w:spacing w:line="240" w:lineRule="auto"/>
        <w:jc w:val="both"/>
      </w:pPr>
      <w:r>
        <w:t xml:space="preserve">a) </w:t>
      </w:r>
      <w:r w:rsidR="009824F8">
        <w:t>obchod A – 2 kg za 148 kg</w:t>
      </w:r>
      <w:r w:rsidR="000724AC">
        <w:t xml:space="preserve"> </w:t>
      </w:r>
      <w:r w:rsidR="009824F8">
        <w:t>b) obchod B – 3kg za 222 kg</w:t>
      </w:r>
      <w:r w:rsidR="000724AC">
        <w:t xml:space="preserve"> </w:t>
      </w:r>
      <w:r w:rsidR="009824F8">
        <w:t>c) obchod C – 0,8 kg za 45 Kč</w:t>
      </w:r>
      <w:r w:rsidR="000724AC">
        <w:t xml:space="preserve"> </w:t>
      </w:r>
      <w:r w:rsidR="009824F8">
        <w:t>d) obchod D – 1,2 kg za 90 Kč</w:t>
      </w:r>
    </w:p>
    <w:p w:rsidR="000724AC" w:rsidRDefault="000724AC" w:rsidP="009824F8">
      <w:pPr>
        <w:spacing w:line="240" w:lineRule="auto"/>
        <w:jc w:val="both"/>
      </w:pPr>
    </w:p>
    <w:p w:rsidR="000724AC" w:rsidRPr="000724AC" w:rsidRDefault="009824F8" w:rsidP="009824F8">
      <w:pPr>
        <w:spacing w:line="240" w:lineRule="auto"/>
        <w:jc w:val="both"/>
      </w:pPr>
      <w:r w:rsidRPr="00270F00">
        <w:rPr>
          <w:b/>
        </w:rPr>
        <w:t>Příklad 6</w:t>
      </w:r>
    </w:p>
    <w:p w:rsidR="00414CF6" w:rsidRDefault="009824F8" w:rsidP="00E33C40">
      <w:pPr>
        <w:spacing w:line="240" w:lineRule="auto"/>
        <w:jc w:val="both"/>
      </w:pPr>
      <w:r>
        <w:t>V akci se prodává 2,4 kg balení za cenu 135 kg, pokud není v</w:t>
      </w:r>
      <w:r w:rsidR="00270F00">
        <w:t> </w:t>
      </w:r>
      <w:r>
        <w:t>akci</w:t>
      </w:r>
      <w:r w:rsidR="00270F00">
        <w:t>,</w:t>
      </w:r>
      <w:r>
        <w:t xml:space="preserve"> je cena 2 kg za 110 Kč. Je to výhodné?</w:t>
      </w:r>
    </w:p>
    <w:p w:rsidR="000724AC" w:rsidRDefault="000724AC" w:rsidP="00E33C40">
      <w:pPr>
        <w:spacing w:line="240" w:lineRule="auto"/>
        <w:jc w:val="both"/>
        <w:rPr>
          <w:b/>
        </w:rPr>
      </w:pPr>
    </w:p>
    <w:p w:rsidR="00270F00" w:rsidRPr="00414CF6" w:rsidRDefault="00270F00" w:rsidP="00E33C40">
      <w:pPr>
        <w:spacing w:line="240" w:lineRule="auto"/>
        <w:jc w:val="both"/>
      </w:pPr>
      <w:r w:rsidRPr="00270F00">
        <w:rPr>
          <w:b/>
        </w:rPr>
        <w:t>Příklad 7</w:t>
      </w:r>
    </w:p>
    <w:p w:rsidR="00270F00" w:rsidRDefault="00270F00" w:rsidP="00270F00">
      <w:pPr>
        <w:spacing w:line="240" w:lineRule="auto"/>
        <w:jc w:val="both"/>
      </w:pPr>
      <w:r>
        <w:t>Na základě čeho stanovíte cenu?</w:t>
      </w:r>
    </w:p>
    <w:p w:rsidR="00270F00" w:rsidRDefault="00270F00" w:rsidP="00270F00">
      <w:pPr>
        <w:spacing w:line="240" w:lineRule="auto"/>
        <w:jc w:val="both"/>
      </w:pPr>
      <w:r>
        <w:t>a) u mobilního telefonu</w:t>
      </w:r>
    </w:p>
    <w:p w:rsidR="00270F00" w:rsidRDefault="00270F00" w:rsidP="00270F00">
      <w:pPr>
        <w:spacing w:line="240" w:lineRule="auto"/>
        <w:jc w:val="both"/>
      </w:pPr>
      <w:r>
        <w:t>b) zájezd u moře</w:t>
      </w:r>
    </w:p>
    <w:p w:rsidR="000724AC" w:rsidRDefault="00270F00" w:rsidP="00E33C40">
      <w:pPr>
        <w:spacing w:line="240" w:lineRule="auto"/>
        <w:jc w:val="both"/>
      </w:pPr>
      <w:r>
        <w:t>c) vstupenka do kina</w:t>
      </w:r>
    </w:p>
    <w:p w:rsidR="00270F00" w:rsidRPr="000724AC" w:rsidRDefault="00270F00" w:rsidP="00E33C40">
      <w:pPr>
        <w:spacing w:line="240" w:lineRule="auto"/>
        <w:jc w:val="both"/>
      </w:pPr>
      <w:r w:rsidRPr="000E0BEC">
        <w:rPr>
          <w:b/>
        </w:rPr>
        <w:lastRenderedPageBreak/>
        <w:t>Příklad 8</w:t>
      </w:r>
    </w:p>
    <w:p w:rsidR="00270F00" w:rsidRDefault="001D39C5" w:rsidP="00E33C40">
      <w:pPr>
        <w:spacing w:line="240" w:lineRule="auto"/>
        <w:jc w:val="both"/>
      </w:pPr>
      <w:r>
        <w:t>Pro výrobu byly vynaloženy náklady: spotřeba materiálu 300 Kč, mzdy pracovníka vč. pojištění 400 Kč, odpisy stroje 145 Kč, energie 25 Kč. Vypočtěte:</w:t>
      </w:r>
    </w:p>
    <w:p w:rsidR="001D39C5" w:rsidRDefault="001D39C5" w:rsidP="00E33C40">
      <w:pPr>
        <w:spacing w:line="240" w:lineRule="auto"/>
        <w:jc w:val="both"/>
      </w:pPr>
      <w:r>
        <w:t>a) cenu bez DPH, pokud bychom chtěli dosáhnout zisku 35% z celkových nákladů</w:t>
      </w:r>
    </w:p>
    <w:p w:rsidR="00A605C3" w:rsidRDefault="00A605C3" w:rsidP="00E33C40">
      <w:pPr>
        <w:spacing w:line="240" w:lineRule="auto"/>
        <w:jc w:val="both"/>
      </w:pPr>
    </w:p>
    <w:p w:rsidR="001D39C5" w:rsidRDefault="001D39C5" w:rsidP="00E33C40">
      <w:pPr>
        <w:spacing w:line="240" w:lineRule="auto"/>
        <w:jc w:val="both"/>
      </w:pPr>
      <w:r>
        <w:t>b) cenu vč. DPH (dle aktuální sazby)</w:t>
      </w:r>
    </w:p>
    <w:p w:rsidR="00A605C3" w:rsidRDefault="00A605C3" w:rsidP="00E33C40">
      <w:pPr>
        <w:spacing w:line="240" w:lineRule="auto"/>
        <w:jc w:val="both"/>
      </w:pPr>
    </w:p>
    <w:p w:rsidR="00A605C3" w:rsidRDefault="00A605C3" w:rsidP="00E33C40">
      <w:pPr>
        <w:spacing w:line="240" w:lineRule="auto"/>
        <w:jc w:val="both"/>
      </w:pPr>
    </w:p>
    <w:p w:rsidR="00A605C3" w:rsidRPr="00A605C3" w:rsidRDefault="00A605C3" w:rsidP="00E33C40">
      <w:pPr>
        <w:spacing w:line="240" w:lineRule="auto"/>
        <w:jc w:val="both"/>
        <w:rPr>
          <w:b/>
        </w:rPr>
      </w:pPr>
      <w:r w:rsidRPr="00A605C3">
        <w:rPr>
          <w:b/>
        </w:rPr>
        <w:t>Příklad 9</w:t>
      </w:r>
    </w:p>
    <w:p w:rsidR="00A605C3" w:rsidRDefault="00A605C3" w:rsidP="00E33C40">
      <w:pPr>
        <w:spacing w:line="240" w:lineRule="auto"/>
        <w:jc w:val="both"/>
      </w:pPr>
      <w:r>
        <w:t>Na výrobu jsou vynaloženy náklady: základní surovina 15 Kč, pomocná surovina 8 Kč, mzda pracovníka vč. pojištění 38 Kč. Měsíční nájem 12 000 Kč, celkem bylo prodáno 3 200 ks. Vypočtěte, za kolik se bude výrobek prodávat, pokud má být dosaženo zisku 28% z celkových nákladů a DPH je ve snížené sazbě.</w:t>
      </w:r>
    </w:p>
    <w:p w:rsidR="00A605C3" w:rsidRDefault="00A605C3" w:rsidP="00E33C40">
      <w:pPr>
        <w:spacing w:line="240" w:lineRule="auto"/>
        <w:jc w:val="both"/>
      </w:pPr>
    </w:p>
    <w:p w:rsidR="00270F00" w:rsidRDefault="00270F00" w:rsidP="00E33C40">
      <w:pPr>
        <w:spacing w:line="240" w:lineRule="auto"/>
        <w:jc w:val="both"/>
      </w:pPr>
    </w:p>
    <w:p w:rsidR="00270F00" w:rsidRDefault="00270F00" w:rsidP="00E33C40">
      <w:pPr>
        <w:spacing w:line="240" w:lineRule="auto"/>
        <w:jc w:val="both"/>
      </w:pPr>
    </w:p>
    <w:p w:rsidR="00A605C3" w:rsidRDefault="00A605C3" w:rsidP="00E33C40">
      <w:pPr>
        <w:spacing w:line="240" w:lineRule="auto"/>
        <w:jc w:val="both"/>
        <w:rPr>
          <w:b/>
        </w:rPr>
      </w:pPr>
      <w:r w:rsidRPr="00A605C3">
        <w:rPr>
          <w:b/>
        </w:rPr>
        <w:t>Příklad 10</w:t>
      </w:r>
    </w:p>
    <w:p w:rsidR="00B43036" w:rsidRDefault="00B43036" w:rsidP="00E33C40">
      <w:pPr>
        <w:spacing w:line="240" w:lineRule="auto"/>
        <w:jc w:val="both"/>
      </w:pPr>
      <w:r w:rsidRPr="00B43036">
        <w:t>Objasněte pojem marže.</w:t>
      </w:r>
    </w:p>
    <w:p w:rsidR="00B43036" w:rsidRDefault="00B43036" w:rsidP="00E33C40">
      <w:pPr>
        <w:spacing w:line="240" w:lineRule="auto"/>
        <w:jc w:val="both"/>
      </w:pPr>
    </w:p>
    <w:p w:rsidR="00B43036" w:rsidRPr="00B43036" w:rsidRDefault="00B43036" w:rsidP="00E33C40">
      <w:pPr>
        <w:spacing w:line="240" w:lineRule="auto"/>
        <w:jc w:val="both"/>
        <w:rPr>
          <w:b/>
        </w:rPr>
      </w:pPr>
      <w:r w:rsidRPr="00B43036">
        <w:rPr>
          <w:b/>
        </w:rPr>
        <w:t>Příklad 11</w:t>
      </w:r>
    </w:p>
    <w:p w:rsidR="000724AC" w:rsidRDefault="003F5122" w:rsidP="00E33C40">
      <w:pPr>
        <w:spacing w:line="240" w:lineRule="auto"/>
        <w:jc w:val="both"/>
      </w:pPr>
      <w:r>
        <w:t>Jaká budeme min. stanovená cena</w:t>
      </w:r>
      <w:r w:rsidR="00B43036">
        <w:t xml:space="preserve"> na výrobu jednoho kusu? Materiál 15 Kč, pomocný materiál 5 Kč, obaly 3 Kč, provozovací látky 6 Kč, mzda dělníka 45 Kč/hodinu, za hodinu vyrobí 9 ks. Nezapomeňte na pojištění, které odvádí zaměstnavatel za zaměstnance. Zaměstnanec pracuje 21 dní v měsíci, 8 hodin denně.</w:t>
      </w:r>
      <w:r>
        <w:t xml:space="preserve"> Zisk 25% z celkových nákladů. DPH v základní sazbě.</w:t>
      </w:r>
    </w:p>
    <w:p w:rsidR="000724AC" w:rsidRPr="000724AC" w:rsidRDefault="000724AC" w:rsidP="000724AC"/>
    <w:p w:rsidR="000724AC" w:rsidRPr="000724AC" w:rsidRDefault="000724AC" w:rsidP="000724AC"/>
    <w:p w:rsidR="000724AC" w:rsidRPr="000724AC" w:rsidRDefault="000724AC" w:rsidP="000724AC"/>
    <w:p w:rsidR="000724AC" w:rsidRPr="000724AC" w:rsidRDefault="000724AC" w:rsidP="000724AC"/>
    <w:p w:rsidR="000724AC" w:rsidRDefault="000724AC" w:rsidP="000724AC"/>
    <w:p w:rsidR="000724AC" w:rsidRDefault="000724AC" w:rsidP="000724AC"/>
    <w:p w:rsidR="00B43036" w:rsidRPr="003415F9" w:rsidRDefault="000724AC" w:rsidP="000724AC">
      <w:pPr>
        <w:rPr>
          <w:b/>
        </w:rPr>
      </w:pPr>
      <w:r w:rsidRPr="003415F9">
        <w:rPr>
          <w:b/>
        </w:rPr>
        <w:t>Příklad 12</w:t>
      </w:r>
    </w:p>
    <w:p w:rsidR="000724AC" w:rsidRPr="000724AC" w:rsidRDefault="000724AC" w:rsidP="000724AC">
      <w:r>
        <w:t>Za jakou cenu by se měly prodávat výrobky při</w:t>
      </w:r>
      <w:r w:rsidR="003415F9">
        <w:t xml:space="preserve"> s</w:t>
      </w:r>
      <w:r>
        <w:t>jednaném odběru 1 500 ks,když jako protihodnota je nabízeno 28 000 t v ceně 9 000 Kč/</w:t>
      </w:r>
      <w:proofErr w:type="spellStart"/>
      <w:r>
        <w:t>t</w:t>
      </w:r>
      <w:proofErr w:type="spellEnd"/>
      <w:r>
        <w:t>.</w:t>
      </w:r>
    </w:p>
    <w:sectPr w:rsidR="000724AC" w:rsidRPr="000724AC" w:rsidSect="00A851C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E6"/>
    <w:rsid w:val="00011877"/>
    <w:rsid w:val="00034719"/>
    <w:rsid w:val="000724AC"/>
    <w:rsid w:val="000A1429"/>
    <w:rsid w:val="000A4CF8"/>
    <w:rsid w:val="000C7E0F"/>
    <w:rsid w:val="000E0BEC"/>
    <w:rsid w:val="00124613"/>
    <w:rsid w:val="001D39C5"/>
    <w:rsid w:val="00200463"/>
    <w:rsid w:val="00253299"/>
    <w:rsid w:val="00270F00"/>
    <w:rsid w:val="00275E55"/>
    <w:rsid w:val="002765E6"/>
    <w:rsid w:val="00295902"/>
    <w:rsid w:val="002B2972"/>
    <w:rsid w:val="002F0784"/>
    <w:rsid w:val="003415F9"/>
    <w:rsid w:val="003F5122"/>
    <w:rsid w:val="00414CF6"/>
    <w:rsid w:val="00431AA5"/>
    <w:rsid w:val="00496AD6"/>
    <w:rsid w:val="00544104"/>
    <w:rsid w:val="005719A8"/>
    <w:rsid w:val="005E0FA4"/>
    <w:rsid w:val="00710569"/>
    <w:rsid w:val="00722B1D"/>
    <w:rsid w:val="00725222"/>
    <w:rsid w:val="00730906"/>
    <w:rsid w:val="007376AF"/>
    <w:rsid w:val="00740060"/>
    <w:rsid w:val="007567DF"/>
    <w:rsid w:val="00803924"/>
    <w:rsid w:val="0088759B"/>
    <w:rsid w:val="00950F24"/>
    <w:rsid w:val="00962F0B"/>
    <w:rsid w:val="00966E3D"/>
    <w:rsid w:val="009824F8"/>
    <w:rsid w:val="009E738F"/>
    <w:rsid w:val="00A605C3"/>
    <w:rsid w:val="00A63C03"/>
    <w:rsid w:val="00A851C9"/>
    <w:rsid w:val="00AC4E20"/>
    <w:rsid w:val="00AF5469"/>
    <w:rsid w:val="00B43036"/>
    <w:rsid w:val="00BC69BA"/>
    <w:rsid w:val="00BF14DE"/>
    <w:rsid w:val="00CE47C8"/>
    <w:rsid w:val="00D478E9"/>
    <w:rsid w:val="00DB4CF2"/>
    <w:rsid w:val="00DB5D77"/>
    <w:rsid w:val="00DB6C2A"/>
    <w:rsid w:val="00E24C0D"/>
    <w:rsid w:val="00E33C40"/>
    <w:rsid w:val="00EA2A37"/>
    <w:rsid w:val="00FB49FB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1"/>
    <w:qFormat/>
    <w:rsid w:val="00276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2765E6"/>
  </w:style>
  <w:style w:type="table" w:styleId="Mkatabulky">
    <w:name w:val="Table Grid"/>
    <w:basedOn w:val="Normlntabulka"/>
    <w:uiPriority w:val="59"/>
    <w:rsid w:val="0096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MOD</cp:lastModifiedBy>
  <cp:revision>22</cp:revision>
  <dcterms:created xsi:type="dcterms:W3CDTF">2012-05-21T12:13:00Z</dcterms:created>
  <dcterms:modified xsi:type="dcterms:W3CDTF">2012-05-23T19:52:00Z</dcterms:modified>
</cp:coreProperties>
</file>